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2AA86EC0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984785">
        <w:rPr>
          <w:rFonts w:ascii="GHEA Grapalat" w:hAnsi="GHEA Grapalat" w:cs="Times Armenian"/>
          <w:b/>
          <w:sz w:val="24"/>
          <w:lang w:val="hy-AM"/>
        </w:rPr>
        <w:t>ԱՐԱԳԱԾՈՏՆԻ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984785">
        <w:rPr>
          <w:rFonts w:ascii="GHEA Grapalat" w:hAnsi="GHEA Grapalat" w:cs="Times Armenian"/>
          <w:b/>
          <w:sz w:val="24"/>
          <w:lang w:val="hy-AM"/>
        </w:rPr>
        <w:t>ՀՆԱԲԵՐԴ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461FD640" w:rsidR="00D461C0" w:rsidRPr="0098478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984785" w:rsidRPr="00984785">
        <w:rPr>
          <w:rFonts w:ascii="GHEA Grapalat" w:hAnsi="GHEA Grapalat" w:cs="Times Armenian"/>
          <w:sz w:val="24"/>
          <w:lang w:val="hy-AM"/>
        </w:rPr>
        <w:t>ՀՀ Արագածոտնի մարզ, Ծաղկահովիտ համայնք, Հնաբերդ գյուղ, 7-րդ փողոց, 1/1 շենք</w:t>
      </w: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1C63C4DA" w14:textId="77777777" w:rsidR="008866A6" w:rsidRPr="003D7D32" w:rsidRDefault="008866A6" w:rsidP="008866A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3D7D32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եզրակացությունը տրամադրվում է պատվիրատուի կողմից:</w:t>
      </w: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8866A6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8866A6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8866A6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8866A6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8866A6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</w:t>
      </w:r>
      <w:r w:rsidRPr="004A311E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lastRenderedPageBreak/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2AA220A4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lastRenderedPageBreak/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8866A6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8866A6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3779" w14:textId="77777777" w:rsidR="00B81D38" w:rsidRDefault="00B81D38" w:rsidP="005C4365">
      <w:pPr>
        <w:spacing w:after="0" w:line="240" w:lineRule="auto"/>
      </w:pPr>
      <w:r>
        <w:separator/>
      </w:r>
    </w:p>
  </w:endnote>
  <w:endnote w:type="continuationSeparator" w:id="0">
    <w:p w14:paraId="66916CC6" w14:textId="77777777" w:rsidR="00B81D38" w:rsidRDefault="00B81D38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D9C2" w14:textId="77777777" w:rsidR="00B81D38" w:rsidRDefault="00B81D38" w:rsidP="005C4365">
      <w:pPr>
        <w:spacing w:after="0" w:line="240" w:lineRule="auto"/>
      </w:pPr>
      <w:r>
        <w:separator/>
      </w:r>
    </w:p>
  </w:footnote>
  <w:footnote w:type="continuationSeparator" w:id="0">
    <w:p w14:paraId="78EC5CA5" w14:textId="77777777" w:rsidR="00B81D38" w:rsidRDefault="00B81D38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0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0D"/>
    <w:rsid w:val="000326E6"/>
    <w:rsid w:val="000453F6"/>
    <w:rsid w:val="000F585F"/>
    <w:rsid w:val="00185787"/>
    <w:rsid w:val="001B689A"/>
    <w:rsid w:val="001D13C9"/>
    <w:rsid w:val="001E6B87"/>
    <w:rsid w:val="00270630"/>
    <w:rsid w:val="00281EA1"/>
    <w:rsid w:val="00374F2A"/>
    <w:rsid w:val="00383DE5"/>
    <w:rsid w:val="003860C3"/>
    <w:rsid w:val="003E7C27"/>
    <w:rsid w:val="003F4B78"/>
    <w:rsid w:val="003F6E32"/>
    <w:rsid w:val="00434740"/>
    <w:rsid w:val="0044593E"/>
    <w:rsid w:val="00471F06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866A6"/>
    <w:rsid w:val="008B43AC"/>
    <w:rsid w:val="008C378B"/>
    <w:rsid w:val="008F2653"/>
    <w:rsid w:val="008F6A20"/>
    <w:rsid w:val="008F6B92"/>
    <w:rsid w:val="00936210"/>
    <w:rsid w:val="00964258"/>
    <w:rsid w:val="00984785"/>
    <w:rsid w:val="00992B55"/>
    <w:rsid w:val="009E2415"/>
    <w:rsid w:val="009E6163"/>
    <w:rsid w:val="00A6286F"/>
    <w:rsid w:val="00A818B1"/>
    <w:rsid w:val="00A81F23"/>
    <w:rsid w:val="00A826E8"/>
    <w:rsid w:val="00AE0860"/>
    <w:rsid w:val="00B10FF4"/>
    <w:rsid w:val="00B327E2"/>
    <w:rsid w:val="00B81D38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2974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2</cp:revision>
  <cp:lastPrinted>2023-12-01T07:18:00Z</cp:lastPrinted>
  <dcterms:created xsi:type="dcterms:W3CDTF">2024-11-11T12:54:00Z</dcterms:created>
  <dcterms:modified xsi:type="dcterms:W3CDTF">2024-11-11T12:54:00Z</dcterms:modified>
</cp:coreProperties>
</file>